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E014DD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39EFB44E" w:rsidR="003F7249" w:rsidRPr="00637C18" w:rsidRDefault="00E014D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56EB7908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014DD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61FDFCAC" w:rsidR="00D82484" w:rsidRPr="006F66F5" w:rsidRDefault="00E014DD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072ABC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3D200048" w:rsidR="00C06DDD" w:rsidRPr="00E014DD" w:rsidRDefault="00AD60CC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E014DD">
                    <w:rPr>
                      <w:b/>
                      <w:bCs/>
                      <w:lang w:val="sr-Latn-BA"/>
                    </w:rPr>
                    <w:t xml:space="preserve">STK </w:t>
                  </w:r>
                  <w:r w:rsidR="00E014DD" w:rsidRPr="00E014DD">
                    <w:rPr>
                      <w:b/>
                      <w:bCs/>
                      <w:lang w:val="sr-Latn-BA"/>
                    </w:rPr>
                    <w:t>ALADZA</w:t>
                  </w:r>
                  <w:r w:rsidRPr="00E014DD">
                    <w:rPr>
                      <w:b/>
                      <w:bCs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5F84590A" w:rsidR="00120B52" w:rsidRPr="00E014DD" w:rsidRDefault="00AD60CC" w:rsidP="00AD60CC">
                  <w:r w:rsidRPr="00E014DD">
                    <w:rPr>
                      <w:b/>
                      <w:bCs/>
                      <w:lang w:val="sr-Latn-BA"/>
                    </w:rPr>
                    <w:t xml:space="preserve">STK </w:t>
                  </w:r>
                  <w:r w:rsidR="00E014DD" w:rsidRPr="00E014DD">
                    <w:rPr>
                      <w:b/>
                      <w:bCs/>
                      <w:lang w:val="sr-Latn-BA"/>
                    </w:rPr>
                    <w:t>BRKA 2007 BRKA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24AD618" w:rsidR="003F7249" w:rsidRPr="007C1125" w:rsidRDefault="00E014D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ZIJADIĆ BENJAMIN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1C42A828" w:rsidR="003F7249" w:rsidRPr="003E5DDA" w:rsidRDefault="00E014D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RIZVANOVIĆ ADMIR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66C27E36" w:rsidR="003F7249" w:rsidRPr="003E5DDA" w:rsidRDefault="00E014DD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MUFTIĆ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3FDBE19E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BE17CC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CE6A00E" w:rsidR="003F7249" w:rsidRPr="003E5DDA" w:rsidRDefault="00E014DD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ĐONO ELVEDIN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2C46F361" w:rsidR="003F7249" w:rsidRPr="007A3A37" w:rsidRDefault="00E014D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MITROVIĆ NEMANJA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3C162FB" w:rsidR="00722702" w:rsidRPr="00C16B8A" w:rsidRDefault="00E014DD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NIŠIĆ JASMIN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E86C334" w:rsidR="003F7249" w:rsidRPr="00C16B8A" w:rsidRDefault="00E014D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MILETIĆ MARIO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784628D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A73C73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7145B474" w:rsidR="003F7249" w:rsidRPr="00C16B8A" w:rsidRDefault="00E014DD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NIŠIĆ MUHAMED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3444B229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E014DD">
              <w:rPr>
                <w:b/>
                <w:sz w:val="24"/>
                <w:szCs w:val="24"/>
              </w:rPr>
              <w:t>ALADŽA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54006EE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E014DD">
              <w:rPr>
                <w:b/>
                <w:sz w:val="24"/>
                <w:szCs w:val="24"/>
              </w:rPr>
              <w:t>BRKA 2007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A1B6D3A" w:rsidR="003F7249" w:rsidRPr="005C23FB" w:rsidRDefault="00E014DD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ZIJADIĆ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B5D5777" w:rsidR="003F7249" w:rsidRPr="00AD60CC" w:rsidRDefault="00E014DD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NIŠIĆ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632AA070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4BE4AB6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64839E0F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27E2E3C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54EC57F0" w:rsidR="0097210A" w:rsidRPr="007C1125" w:rsidRDefault="00E014DD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RIZVANOVIĆ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64CBC69" w:rsidR="0097210A" w:rsidRPr="00625159" w:rsidRDefault="00E014DD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MITROVIĆ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B016F08" w:rsidR="0097210A" w:rsidRPr="00625159" w:rsidRDefault="00E014D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7544369" w:rsidR="0097210A" w:rsidRPr="00625159" w:rsidRDefault="00E014DD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3EE05F17" w:rsidR="0097210A" w:rsidRPr="00625159" w:rsidRDefault="00E014DD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  <w:r w:rsidR="003272B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2678AE45" w:rsidR="0097210A" w:rsidRPr="00625159" w:rsidRDefault="00E014D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475F352C" w:rsidR="0097210A" w:rsidRPr="00625159" w:rsidRDefault="00E014D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59ED009" w:rsidR="0097210A" w:rsidRPr="00625159" w:rsidRDefault="00E014DD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MUFTIĆ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6253BC4D" w:rsidR="0097210A" w:rsidRPr="00B67C58" w:rsidRDefault="00E014DD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MILETIĆ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892D0A6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5438E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0D93346A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014DD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566DD5EA" w:rsidR="0097210A" w:rsidRPr="00625159" w:rsidRDefault="005438E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6C372B7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5C73C55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24FC31EE" w:rsidR="0097210A" w:rsidRPr="00625159" w:rsidRDefault="00E014D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562662CF" w:rsidR="0097210A" w:rsidRPr="00B67C58" w:rsidRDefault="00E014DD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5EE22697" w:rsidR="0097210A" w:rsidRPr="00625159" w:rsidRDefault="00E014DD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  <w:r w:rsidR="00B67C58">
              <w:rPr>
                <w:b/>
                <w:sz w:val="24"/>
              </w:rPr>
              <w:t>/</w:t>
            </w:r>
            <w:r w:rsidR="00096BFD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9A20002" w:rsidR="0097210A" w:rsidRPr="00625159" w:rsidRDefault="00E014D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0456B31F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014DD"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7BFBD91A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E014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5E2A8C93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17FD3F0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42A7FD1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E014DD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081A0B26" w:rsidR="0097210A" w:rsidRPr="00625159" w:rsidRDefault="00E014D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1D8CEF7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24EF57FB" w:rsidR="0097210A" w:rsidRPr="00625159" w:rsidRDefault="0097210A" w:rsidP="00096BFD">
            <w:pPr>
              <w:pStyle w:val="TableParagraph"/>
              <w:spacing w:before="153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D278361" w:rsidR="0097210A" w:rsidRPr="00B67C58" w:rsidRDefault="0097210A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26E57E35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2B8CEE2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5A3AF43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498DA68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82F4C4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A144F33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3588B42B" w:rsidR="0097210A" w:rsidRPr="00BB6B13" w:rsidRDefault="0097210A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074FB55" w:rsidR="0097210A" w:rsidRDefault="00BE17C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0D0F0BF5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B4DE821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3B0E3682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1C887C1D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04967EB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7FE80F0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072ABC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5B034CEE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E014DD">
                    <w:rPr>
                      <w:b/>
                      <w:sz w:val="28"/>
                      <w:szCs w:val="28"/>
                      <w:lang w:val="sr-Latn-BA"/>
                    </w:rPr>
                    <w:t>ALADŽA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78158D2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E014DD">
        <w:rPr>
          <w:sz w:val="18"/>
          <w:u w:val="single"/>
          <w:lang w:val="de-DE"/>
        </w:rPr>
        <w:t>MUFTIĆ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E01B5E3" w:rsidR="003F7249" w:rsidRPr="00637C18" w:rsidRDefault="00072ABC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475F2304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E014DD">
                    <w:rPr>
                      <w:b/>
                      <w:bCs/>
                      <w:sz w:val="28"/>
                      <w:szCs w:val="28"/>
                      <w:lang w:val="hr-HR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E014DD">
        <w:rPr>
          <w:sz w:val="18"/>
          <w:u w:val="single"/>
          <w:lang w:val="de-DE"/>
        </w:rPr>
        <w:t>NIŠIĆ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01B8950F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E014DD">
        <w:t>ŠEHIĆ SEAD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121282A0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E014DD">
              <w:rPr>
                <w:sz w:val="22"/>
                <w:szCs w:val="18"/>
                <w:u w:val="none"/>
              </w:rPr>
              <w:t>5</w:t>
            </w:r>
            <w:r w:rsidR="00C772AA">
              <w:rPr>
                <w:sz w:val="22"/>
                <w:szCs w:val="18"/>
                <w:u w:val="none"/>
              </w:rPr>
              <w:t>0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E014DD">
              <w:rPr>
                <w:sz w:val="22"/>
                <w:szCs w:val="18"/>
                <w:u w:val="none"/>
              </w:rPr>
              <w:t>7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5B185AAC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E014DD">
              <w:rPr>
                <w:sz w:val="22"/>
                <w:szCs w:val="18"/>
                <w:u w:val="none"/>
              </w:rPr>
              <w:t>18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2ABC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014DD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12</cp:revision>
  <cp:lastPrinted>2020-11-05T12:49:00Z</cp:lastPrinted>
  <dcterms:created xsi:type="dcterms:W3CDTF">2020-12-08T23:41:00Z</dcterms:created>
  <dcterms:modified xsi:type="dcterms:W3CDTF">2021-10-17T13:11:00Z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